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2797" w14:textId="6C3F94CC" w:rsidR="00836017" w:rsidRDefault="00836017" w:rsidP="008360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83601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Race, Diversity, and Social Justice Children’s Book List</w:t>
      </w:r>
    </w:p>
    <w:p w14:paraId="5E3C46CD" w14:textId="0FCBDFB0" w:rsidR="00F20300" w:rsidRPr="00F20300" w:rsidRDefault="00F20300" w:rsidP="0083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300">
        <w:rPr>
          <w:rFonts w:ascii="Arial" w:eastAsia="Times New Roman" w:hAnsi="Arial" w:cs="Arial"/>
          <w:color w:val="000000"/>
          <w:sz w:val="32"/>
          <w:szCs w:val="32"/>
        </w:rPr>
        <w:t>(click the title to link to Amazon)</w:t>
      </w:r>
    </w:p>
    <w:p w14:paraId="0A5EB98E" w14:textId="77777777" w:rsidR="00836017" w:rsidRPr="00836017" w:rsidRDefault="00836017" w:rsidP="0083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12D10" w14:textId="55B09CDC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5" w:history="1">
        <w:r w:rsidRPr="00BB663D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Hair Love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by Matthew A. Cherry and Vashti Harrison</w:t>
      </w:r>
    </w:p>
    <w:p w14:paraId="1B2AACA9" w14:textId="2CC967B6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="00BB663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fldChar w:fldCharType="begin"/>
      </w:r>
      <w:r w:rsidR="00BB663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instrText xml:space="preserve"> HYPERLINK "https://www.amazon.com/Sulwe-Lupita-Nyongo/dp/1534425365/ref=sr_1_2?crid=2U87T17UWEOI6&amp;dchild=1&amp;keywords=sulwe+childrens+book&amp;qid=1593734477&amp;sprefix=sulwe%2Caps%2C143&amp;sr=8-2" </w:instrText>
      </w:r>
      <w:r w:rsidR="00BB663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fldChar w:fldCharType="separate"/>
      </w:r>
      <w:r w:rsidRPr="00BB663D">
        <w:rPr>
          <w:rStyle w:val="Hyperlink"/>
          <w:rFonts w:ascii="Arial" w:eastAsia="Times New Roman" w:hAnsi="Arial" w:cs="Arial"/>
          <w:b/>
          <w:bCs/>
          <w:i/>
          <w:iCs/>
          <w:sz w:val="28"/>
          <w:szCs w:val="28"/>
        </w:rPr>
        <w:t>Sulwe</w:t>
      </w:r>
      <w:proofErr w:type="spellEnd"/>
      <w:r w:rsidR="00BB663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fldChar w:fldCharType="end"/>
      </w: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by Lupita Nyong’o and Vashti Harrison</w:t>
      </w:r>
    </w:p>
    <w:p w14:paraId="4F2E8DF6" w14:textId="0169CFC7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6" w:history="1">
        <w:r w:rsidRPr="00BB663D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Whose Knees Are These?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by Jabari </w:t>
      </w:r>
      <w:proofErr w:type="spellStart"/>
      <w:r w:rsidRPr="00836017">
        <w:rPr>
          <w:rFonts w:ascii="Arial" w:eastAsia="Times New Roman" w:hAnsi="Arial" w:cs="Arial"/>
          <w:color w:val="000000"/>
          <w:sz w:val="28"/>
          <w:szCs w:val="28"/>
        </w:rPr>
        <w:t>Asim</w:t>
      </w:r>
      <w:proofErr w:type="spellEnd"/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836017">
        <w:rPr>
          <w:rFonts w:ascii="Arial" w:eastAsia="Times New Roman" w:hAnsi="Arial" w:cs="Arial"/>
          <w:color w:val="000000"/>
          <w:sz w:val="28"/>
          <w:szCs w:val="28"/>
        </w:rPr>
        <w:t>LeUyen</w:t>
      </w:r>
      <w:proofErr w:type="spellEnd"/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Pham</w:t>
      </w:r>
    </w:p>
    <w:p w14:paraId="4808E38B" w14:textId="2E9D784B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7" w:history="1">
        <w:r w:rsidRPr="00BB663D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The Day You Begin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by Jacqueline Woodson and Rafael Lopez</w:t>
      </w:r>
    </w:p>
    <w:p w14:paraId="180E28C9" w14:textId="0194B132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8" w:history="1">
        <w:r w:rsidRPr="00BB663D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I Believe I Can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by Grace Byers and Keturah A. Bobo</w:t>
      </w:r>
    </w:p>
    <w:p w14:paraId="723F5FF6" w14:textId="0EE8A679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9" w:history="1">
        <w:r w:rsidRPr="00BB663D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Little Leaders: Bold Black Women in History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>by Vashti Harrison</w:t>
      </w:r>
    </w:p>
    <w:p w14:paraId="0451625F" w14:textId="7C0A291A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10" w:history="1">
        <w:r w:rsidRPr="00BB663D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My Hair is a Garden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by </w:t>
      </w:r>
      <w:proofErr w:type="spellStart"/>
      <w:r w:rsidRPr="00836017">
        <w:rPr>
          <w:rFonts w:ascii="Arial" w:eastAsia="Times New Roman" w:hAnsi="Arial" w:cs="Arial"/>
          <w:color w:val="000000"/>
          <w:sz w:val="28"/>
          <w:szCs w:val="28"/>
        </w:rPr>
        <w:t>Cozbi</w:t>
      </w:r>
      <w:proofErr w:type="spellEnd"/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A. Cabrera</w:t>
      </w:r>
    </w:p>
    <w:p w14:paraId="41378FAF" w14:textId="54FD4ECA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11" w:history="1">
        <w:r w:rsidRPr="00BB663D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Amazing Grace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by Mary Hoffman</w:t>
      </w:r>
    </w:p>
    <w:p w14:paraId="0B8FF6C2" w14:textId="15F465AA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12" w:history="1">
        <w:r w:rsidRPr="00BB663D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I Am Enough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by Grace Byers</w:t>
      </w:r>
    </w:p>
    <w:p w14:paraId="2CFA1D36" w14:textId="2984017C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13" w:history="1">
        <w:r w:rsidRPr="00F16156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All Are Welcome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>by Alexandria Penfold and Suzanne Kaufman</w:t>
      </w:r>
    </w:p>
    <w:p w14:paraId="123F64F4" w14:textId="281AE19B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="00F161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fldChar w:fldCharType="begin"/>
      </w:r>
      <w:r w:rsidR="00F161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instrText xml:space="preserve"> HYPERLINK "https://www.amazon.com/Mufaros-Beautiful-Daughters-Reading-Rainbow/dp/0688040454/ref=sr_1_2?crid=1D3ADV0C3MQ8G&amp;dchild=1&amp;keywords=mufaro%27s+beautiful+daughters+an+african+tale&amp;qid=1593774982&amp;sprefix=mufar%2Caps%2C151&amp;sr=8-2" </w:instrText>
      </w:r>
      <w:r w:rsidR="00F161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fldChar w:fldCharType="separate"/>
      </w:r>
      <w:r w:rsidRPr="00F16156">
        <w:rPr>
          <w:rStyle w:val="Hyperlink"/>
          <w:rFonts w:ascii="Arial" w:eastAsia="Times New Roman" w:hAnsi="Arial" w:cs="Arial"/>
          <w:b/>
          <w:bCs/>
          <w:i/>
          <w:iCs/>
          <w:sz w:val="28"/>
          <w:szCs w:val="28"/>
        </w:rPr>
        <w:t>Mufaro’s</w:t>
      </w:r>
      <w:proofErr w:type="spellEnd"/>
      <w:r w:rsidRPr="00F16156">
        <w:rPr>
          <w:rStyle w:val="Hyperlink"/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Beautiful Daughters: An African Tale</w:t>
      </w:r>
      <w:r w:rsidR="00F1615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fldChar w:fldCharType="end"/>
      </w: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by John Steptoe</w:t>
      </w:r>
    </w:p>
    <w:p w14:paraId="2510B14B" w14:textId="5724A018" w:rsidR="00836017" w:rsidRPr="00836017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14" w:history="1">
        <w:r w:rsidRPr="00F16156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She Persisted: 13 Women Who Changed the World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by Chelsea Clinton and Alexandra </w:t>
      </w:r>
      <w:proofErr w:type="spellStart"/>
      <w:r w:rsidRPr="00836017">
        <w:rPr>
          <w:rFonts w:ascii="Arial" w:eastAsia="Times New Roman" w:hAnsi="Arial" w:cs="Arial"/>
          <w:color w:val="000000"/>
          <w:sz w:val="28"/>
          <w:szCs w:val="28"/>
        </w:rPr>
        <w:t>Boiger</w:t>
      </w:r>
      <w:proofErr w:type="spellEnd"/>
    </w:p>
    <w:p w14:paraId="00F71DB2" w14:textId="49071A02" w:rsidR="00037711" w:rsidRDefault="00836017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</w:t>
      </w:r>
      <w:hyperlink r:id="rId15" w:history="1">
        <w:r w:rsidRPr="00F16156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</w:rPr>
          <w:t>The Barefoot Book of Children</w:t>
        </w:r>
      </w:hyperlink>
      <w:r w:rsidRPr="008360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”</w:t>
      </w:r>
      <w:r w:rsidRPr="00836017">
        <w:rPr>
          <w:rFonts w:ascii="Arial" w:eastAsia="Times New Roman" w:hAnsi="Arial" w:cs="Arial"/>
          <w:color w:val="000000"/>
          <w:sz w:val="28"/>
          <w:szCs w:val="28"/>
        </w:rPr>
        <w:t xml:space="preserve"> by Kate DePalma and Tessa Strickland</w:t>
      </w:r>
    </w:p>
    <w:p w14:paraId="7CE42A24" w14:textId="1682B636" w:rsidR="00BA282F" w:rsidRPr="00BA282F" w:rsidRDefault="00BA282F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A282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“</w:t>
      </w:r>
      <w:hyperlink r:id="rId16" w:history="1">
        <w:r w:rsidRPr="00BA282F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  <w:shd w:val="clear" w:color="auto" w:fill="FFFFFF"/>
          </w:rPr>
          <w:t>Happy in Our Skin</w:t>
        </w:r>
      </w:hyperlink>
      <w:r w:rsidRPr="00BA282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by Fran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Manushkin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and Lauren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Tobia</w:t>
      </w:r>
      <w:proofErr w:type="spellEnd"/>
    </w:p>
    <w:p w14:paraId="0A4B194A" w14:textId="48E1287A" w:rsidR="00BA282F" w:rsidRPr="00BA282F" w:rsidRDefault="00BA282F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A282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“</w:t>
      </w:r>
      <w:hyperlink r:id="rId17" w:history="1">
        <w:r w:rsidRPr="00BA282F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  <w:shd w:val="clear" w:color="auto" w:fill="FFFFFF"/>
          </w:rPr>
          <w:t>All Are Welcome</w:t>
        </w:r>
      </w:hyperlink>
      <w:r w:rsidRPr="00BA282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by Alexandra Penfold</w:t>
      </w:r>
    </w:p>
    <w:p w14:paraId="307DA202" w14:textId="0913609E" w:rsidR="00BA282F" w:rsidRPr="00836017" w:rsidRDefault="00BA282F" w:rsidP="00F20300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A282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“</w:t>
      </w:r>
      <w:hyperlink r:id="rId18" w:history="1">
        <w:r w:rsidRPr="00BA282F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  <w:shd w:val="clear" w:color="auto" w:fill="FFFFFF"/>
          </w:rPr>
          <w:t>A is for Activist</w:t>
        </w:r>
      </w:hyperlink>
      <w:r w:rsidRPr="00BA282F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Innosanto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Nagara</w:t>
      </w:r>
    </w:p>
    <w:sectPr w:rsidR="00BA282F" w:rsidRPr="00836017" w:rsidSect="00836017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35A72"/>
    <w:multiLevelType w:val="multilevel"/>
    <w:tmpl w:val="210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7"/>
    <w:rsid w:val="004D19B7"/>
    <w:rsid w:val="00720337"/>
    <w:rsid w:val="00836017"/>
    <w:rsid w:val="00BA282F"/>
    <w:rsid w:val="00BB663D"/>
    <w:rsid w:val="00F16156"/>
    <w:rsid w:val="00F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C63B"/>
  <w15:chartTrackingRefBased/>
  <w15:docId w15:val="{DE7BCDDE-C530-477C-9E7D-BB01C9E2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I-Believe-Can-Grace-Byers/dp/0062667130/ref=sr_1_2?crid=3GK9U7YI395B&amp;dchild=1&amp;keywords=i+believe+i+can+grace+byers&amp;qid=1593734698&amp;sprefix=i+bel%2Caps%2C157&amp;sr=8-2" TargetMode="External"/><Relationship Id="rId13" Type="http://schemas.openxmlformats.org/officeDocument/2006/relationships/hyperlink" Target="https://www.amazon.com/All-Are-Welcome-Alexandra-Penfold/dp/0525579648/ref=sr_1_2?crid=390DWK1KQM9ZE&amp;dchild=1&amp;keywords=all+are+welcome+by+alexandra+penfold&amp;qid=1593774763&amp;sprefix=all+are+welcome%2Caps%2C153&amp;sr=8-2" TargetMode="External"/><Relationship Id="rId18" Type="http://schemas.openxmlformats.org/officeDocument/2006/relationships/hyperlink" Target="https://www.amazon.com/Activist-Innosanto-Nagara/dp/1609805399/ref=sr_1_2?crid=8YJR5PEY8CM3&amp;dchild=1&amp;keywords=a+is+for+activist&amp;qid=1593775381&amp;sprefix=a+is+for%2Caps%2C146&amp;sr=8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Day-You-Begin-Jacqueline-Woodson/dp/0399246533/ref=sr_1_2?crid=3SHPOD1YTHOAL&amp;dchild=1&amp;keywords=the+day+you+begin&amp;qid=1593734663&amp;sprefix=The+day+y%2Caps%2C152&amp;sr=8-2" TargetMode="External"/><Relationship Id="rId12" Type="http://schemas.openxmlformats.org/officeDocument/2006/relationships/hyperlink" Target="https://www.amazon.com/I-Am-Enough-Grace-Byers/dp/0062667122/ref=sr_1_2?crid=GWFB22FFUG9A&amp;dchild=1&amp;keywords=my+hair+is+a+garden&amp;qid=1593734832&amp;sprefix=my+hair%2Caps%2C188&amp;sr=8-2" TargetMode="External"/><Relationship Id="rId17" Type="http://schemas.openxmlformats.org/officeDocument/2006/relationships/hyperlink" Target="https://www.amazon.com/All-Are-Welcome-Alexandra-Penfold/dp/0525579648/ref=sr_1_2?crid=1PFWTR2OY91QO&amp;dchild=1&amp;keywords=all+are+welcome+childrens+book&amp;qid=1593775346&amp;sprefix=all+are+we%2Caps%2C154&amp;sr=8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Happy-Our-Skin-Fran-Manushkin/dp/0763699721/ref=sr_1_2?crid=2JSMGPN7B08W7&amp;dchild=1&amp;keywords=happy+in+our+skin+book&amp;qid=1593775303&amp;sprefix=happy+in%2Caps%2C157&amp;sr=8-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Whose-Knees-These-Jabari-Asim/dp/031645429X/ref=sr_1_3?crid=4HPYB3283R6G&amp;dchild=1&amp;keywords=who%27s+knees+are+these&amp;qid=1593734624&amp;sprefix=who%27s+knee%2Caps%2C162&amp;sr=8-3" TargetMode="External"/><Relationship Id="rId11" Type="http://schemas.openxmlformats.org/officeDocument/2006/relationships/hyperlink" Target="https://www.amazon.com/Amazing-Grace-Grace-picture-Books-Hoffman/dp/0803710402/ref=sr_1_2?crid=N09ZQ2VNOQ2M&amp;dchild=1&amp;keywords=amazing+grace+childrens+book&amp;qid=1593734878&amp;sprefix=amazing+grace%2Caps%2C185&amp;sr=8-2" TargetMode="External"/><Relationship Id="rId5" Type="http://schemas.openxmlformats.org/officeDocument/2006/relationships/hyperlink" Target="https://www.amazon.com/Hair-Love-Matthew-Cherry/dp/0525553363/ref=sr_1_2?dchild=1&amp;keywords=hair+love&amp;qid=1593734371&amp;sr=8-2" TargetMode="External"/><Relationship Id="rId15" Type="http://schemas.openxmlformats.org/officeDocument/2006/relationships/hyperlink" Target="https://www.amazon.com/Barefoot-Book-Children-Tessa-Strickland/dp/1782852964/ref=sr_1_2?crid=RD62Y0QZ3877&amp;dchild=1&amp;keywords=the+barefoot+book+of+children&amp;qid=1593775072&amp;sprefix=the+baref%2Caps%2C159&amp;sr=8-2" TargetMode="External"/><Relationship Id="rId10" Type="http://schemas.openxmlformats.org/officeDocument/2006/relationships/hyperlink" Target="https://www.amazon.com/My-Hair-Garden-Cozbi-Cabrera/dp/080750923X/ref=sr_1_3?crid=GWFB22FFUG9A&amp;dchild=1&amp;keywords=my+hair+is+a+garden&amp;qid=1593734799&amp;sprefix=my+hair%2Caps%2C188&amp;sr=8-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Little-Leaders-History-Vashti-Harrison/dp/0316475114/ref=sr_1_2?crid=3BH97RZFXVHTQ&amp;dchild=1&amp;keywords=little+leaders+bold+women+in+black+history&amp;qid=1593734748&amp;sprefix=little+lea%2Caps%2C184&amp;sr=8-2" TargetMode="External"/><Relationship Id="rId14" Type="http://schemas.openxmlformats.org/officeDocument/2006/relationships/hyperlink" Target="https://www.amazon.com/She-Persisted-American-Women-Changed/dp/1524741728/ref=sr_1_2?crid=2NG1K0X42ZVI7&amp;dchild=1&amp;keywords=she+persisted+13+american+women+who+changed+the+world&amp;qid=1593775029&amp;sprefix=she+persis%2Caps%2C150&amp;sr=8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Danita Washington</dc:creator>
  <cp:keywords/>
  <dc:description/>
  <cp:lastModifiedBy>Leslie Alexander</cp:lastModifiedBy>
  <cp:revision>5</cp:revision>
  <dcterms:created xsi:type="dcterms:W3CDTF">2020-06-08T18:16:00Z</dcterms:created>
  <dcterms:modified xsi:type="dcterms:W3CDTF">2020-07-06T20:43:00Z</dcterms:modified>
</cp:coreProperties>
</file>